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F17259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0D3D2C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57014A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февраля 2025 г.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266DFE" w:rsidRDefault="004E573C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Комиссия по землепользовани</w:t>
      </w:r>
      <w:r w:rsidR="004A6FD9">
        <w:rPr>
          <w:rFonts w:ascii="Times New Roman" w:hAnsi="Times New Roman"/>
          <w:sz w:val="28"/>
          <w:szCs w:val="28"/>
          <w:u w:val="single"/>
        </w:rPr>
        <w:t>ю</w:t>
      </w:r>
      <w:r w:rsidRPr="00266DFE">
        <w:rPr>
          <w:rFonts w:ascii="Times New Roman" w:hAnsi="Times New Roman"/>
          <w:sz w:val="28"/>
          <w:szCs w:val="28"/>
          <w:u w:val="single"/>
        </w:rPr>
        <w:t xml:space="preserve"> и застройк</w:t>
      </w:r>
      <w:r w:rsidR="004A6FD9">
        <w:rPr>
          <w:rFonts w:ascii="Times New Roman" w:hAnsi="Times New Roman"/>
          <w:sz w:val="28"/>
          <w:szCs w:val="28"/>
          <w:u w:val="single"/>
        </w:rPr>
        <w:t>е</w:t>
      </w:r>
      <w:r w:rsidRPr="00266DFE">
        <w:rPr>
          <w:rFonts w:ascii="Times New Roman" w:hAnsi="Times New Roman"/>
          <w:sz w:val="28"/>
          <w:szCs w:val="28"/>
          <w:u w:val="single"/>
        </w:rPr>
        <w:t xml:space="preserve"> в городе Камень-на-Оби Каменского района Алтайского края и в Каменском районе Алтайского края</w:t>
      </w:r>
    </w:p>
    <w:p w:rsidR="003C10CE" w:rsidRPr="004F7F9F" w:rsidRDefault="00266DFE" w:rsidP="004F7F9F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266DFE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0D3D2C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п</w:t>
      </w:r>
      <w:r w:rsidR="00C735A4" w:rsidRPr="00E54938">
        <w:rPr>
          <w:rFonts w:ascii="Times New Roman" w:hAnsi="Times New Roman"/>
          <w:sz w:val="28"/>
          <w:szCs w:val="28"/>
        </w:rPr>
        <w:t>о проекту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="00C735A4" w:rsidRPr="0026177C">
        <w:rPr>
          <w:rFonts w:ascii="Times New Roman" w:hAnsi="Times New Roman"/>
          <w:sz w:val="28"/>
          <w:szCs w:val="28"/>
        </w:rPr>
        <w:t xml:space="preserve">решения Каменского городского Совета депутатов Каменского района Алтайского края </w:t>
      </w:r>
      <w:r w:rsidR="00705805" w:rsidRPr="002B107B">
        <w:rPr>
          <w:rFonts w:ascii="Times New Roman" w:hAnsi="Times New Roman"/>
          <w:sz w:val="28"/>
          <w:szCs w:val="28"/>
        </w:rPr>
        <w:t>«</w:t>
      </w:r>
      <w:r w:rsidR="000D3D2C" w:rsidRPr="005A01B2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город Камень-на-Оби Алтайского края, утвержденные решением Каменской городской Думы Алтайского края № 38 от 25.12.2012</w:t>
      </w:r>
      <w:r w:rsidR="00705805" w:rsidRPr="002B107B">
        <w:rPr>
          <w:rFonts w:ascii="Times New Roman" w:hAnsi="Times New Roman"/>
          <w:sz w:val="28"/>
          <w:szCs w:val="28"/>
        </w:rPr>
        <w:t>»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C735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Количество участников, которые приняли участие в </w:t>
      </w:r>
      <w:r w:rsidR="000D3D2C">
        <w:rPr>
          <w:rFonts w:ascii="Times New Roman" w:hAnsi="Times New Roman"/>
          <w:sz w:val="28"/>
          <w:szCs w:val="28"/>
        </w:rPr>
        <w:t>общественных обсуждениях</w:t>
      </w:r>
      <w:r w:rsidR="005874E8">
        <w:rPr>
          <w:rFonts w:ascii="Times New Roman" w:hAnsi="Times New Roman"/>
          <w:sz w:val="28"/>
          <w:szCs w:val="28"/>
        </w:rPr>
        <w:t xml:space="preserve"> - </w:t>
      </w:r>
      <w:r w:rsidR="0057014A">
        <w:rPr>
          <w:rFonts w:ascii="Times New Roman" w:hAnsi="Times New Roman"/>
          <w:sz w:val="28"/>
          <w:szCs w:val="28"/>
        </w:rPr>
        <w:t>нет</w:t>
      </w:r>
      <w:r w:rsidR="005874E8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0D3D2C">
        <w:rPr>
          <w:rFonts w:ascii="Times New Roman" w:hAnsi="Times New Roman"/>
          <w:sz w:val="28"/>
          <w:szCs w:val="28"/>
        </w:rPr>
        <w:t>общественных обсуждений</w:t>
      </w:r>
      <w:r w:rsidRPr="00E54938">
        <w:rPr>
          <w:rFonts w:ascii="Times New Roman" w:hAnsi="Times New Roman"/>
          <w:sz w:val="28"/>
          <w:szCs w:val="28"/>
        </w:rPr>
        <w:t xml:space="preserve"> от «</w:t>
      </w:r>
      <w:r w:rsidR="0057014A">
        <w:rPr>
          <w:rFonts w:ascii="Times New Roman" w:hAnsi="Times New Roman"/>
          <w:sz w:val="28"/>
          <w:szCs w:val="28"/>
        </w:rPr>
        <w:t>18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57014A">
        <w:rPr>
          <w:rFonts w:ascii="Times New Roman" w:hAnsi="Times New Roman"/>
          <w:sz w:val="28"/>
          <w:szCs w:val="28"/>
        </w:rPr>
        <w:t>февраля 2025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7014A">
        <w:rPr>
          <w:rFonts w:ascii="Times New Roman" w:hAnsi="Times New Roman"/>
          <w:sz w:val="28"/>
          <w:szCs w:val="28"/>
        </w:rPr>
        <w:t>50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266DFE" w:rsidRPr="00266DFE" w:rsidRDefault="00266DFE" w:rsidP="00266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 w:rsidR="000D3D2C">
        <w:rPr>
          <w:rFonts w:ascii="Times New Roman" w:hAnsi="Times New Roman"/>
          <w:sz w:val="20"/>
          <w:szCs w:val="20"/>
        </w:rPr>
        <w:t>общественных обсуждений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266DFE" w:rsidRDefault="00266DFE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14A" w:rsidRPr="00FA7FC4" w:rsidRDefault="0057014A" w:rsidP="0057014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Pr="00E54938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A01B2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город Камень-на-Оби Алтайского края, утвержденные решением Каменской городской Думы Алтайского края № 38 от 25.12.2012</w:t>
      </w:r>
      <w:r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4F7F9F" w:rsidRPr="00266DFE" w:rsidRDefault="004F7F9F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DFE" w:rsidRDefault="00266DFE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РЕШИЛИ:</w:t>
      </w:r>
    </w:p>
    <w:p w:rsidR="004F7F9F" w:rsidRPr="00266DFE" w:rsidRDefault="004F7F9F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66DFE" w:rsidRDefault="00266DFE" w:rsidP="004F7F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Каменскому городскому Совету депутатов Каменского района</w:t>
      </w:r>
    </w:p>
    <w:p w:rsidR="00266DFE" w:rsidRPr="00266DFE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266DFE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>Алтайского края</w:t>
      </w:r>
      <w:r w:rsidRPr="00266DFE">
        <w:rPr>
          <w:rFonts w:ascii="Times New Roman" w:hAnsi="Times New Roman"/>
          <w:sz w:val="28"/>
          <w:szCs w:val="28"/>
          <w:u w:val="single"/>
        </w:rPr>
        <w:t xml:space="preserve"> к утверждению проект решения Каменского городского Совета</w:t>
      </w:r>
    </w:p>
    <w:p w:rsidR="00266DFE" w:rsidRPr="00266DFE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F7F9F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депутатов Каменского района Алтайского края «О внесении изменений в </w:t>
      </w:r>
    </w:p>
    <w:p w:rsidR="00266DFE" w:rsidRPr="00266DFE" w:rsidRDefault="004F7F9F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0D3D2C" w:rsidRDefault="000D3D2C" w:rsidP="000D3D2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3D2C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 муниципального образования город Камень-на-Оби Алтайского края, утвержденные решением Каменской городской Думы Алтайского края № 38 от 25.12.2012</w:t>
      </w:r>
      <w:r w:rsidR="004F7F9F" w:rsidRPr="000D3D2C">
        <w:rPr>
          <w:rFonts w:ascii="Times New Roman" w:hAnsi="Times New Roman"/>
          <w:sz w:val="28"/>
          <w:szCs w:val="28"/>
          <w:u w:val="single"/>
        </w:rPr>
        <w:t>»,</w:t>
      </w:r>
      <w:r w:rsidR="00266DFE" w:rsidRPr="000D3D2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7014A" w:rsidRPr="0097409A" w:rsidRDefault="0057014A" w:rsidP="005701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</w:p>
    <w:p w:rsidR="0057014A" w:rsidRDefault="0057014A" w:rsidP="005701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D52D2B" w:rsidRDefault="00D52D2B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14A" w:rsidRDefault="0057014A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17E" w:rsidRDefault="0034617E" w:rsidP="00D52D2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комиссии,</w:t>
      </w:r>
    </w:p>
    <w:p w:rsidR="004F7F9F" w:rsidRPr="005E7DEB" w:rsidRDefault="0034617E" w:rsidP="00D52D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4F7F9F" w:rsidRPr="005E7DEB">
        <w:rPr>
          <w:rFonts w:ascii="Times New Roman" w:hAnsi="Times New Roman"/>
          <w:color w:val="000000"/>
          <w:sz w:val="28"/>
          <w:szCs w:val="28"/>
        </w:rPr>
        <w:t xml:space="preserve">аместитель главы, председатель </w:t>
      </w:r>
    </w:p>
    <w:p w:rsidR="004F7F9F" w:rsidRPr="005E7DEB" w:rsidRDefault="004F7F9F" w:rsidP="00D52D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Комитета Администрации </w:t>
      </w:r>
    </w:p>
    <w:p w:rsidR="004F7F9F" w:rsidRPr="005E7DEB" w:rsidRDefault="004F7F9F" w:rsidP="00D52D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Каменского района по жилищно-</w:t>
      </w:r>
    </w:p>
    <w:p w:rsidR="004F7F9F" w:rsidRPr="005E7DEB" w:rsidRDefault="004F7F9F" w:rsidP="00D52D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коммунальному хозяйству, </w:t>
      </w:r>
    </w:p>
    <w:p w:rsidR="004F7F9F" w:rsidRDefault="004F7F9F" w:rsidP="00D52D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строительству и архитектуре</w:t>
      </w:r>
      <w:r w:rsidRPr="005E7DE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E7DEB">
        <w:rPr>
          <w:rFonts w:ascii="Times New Roman" w:hAnsi="Times New Roman"/>
          <w:sz w:val="28"/>
          <w:szCs w:val="28"/>
        </w:rPr>
        <w:t>В.А. Баранов</w:t>
      </w:r>
    </w:p>
    <w:sectPr w:rsidR="004F7F9F" w:rsidSect="00CF32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436"/>
    <w:rsid w:val="0002335B"/>
    <w:rsid w:val="000916EB"/>
    <w:rsid w:val="000D2EDC"/>
    <w:rsid w:val="000D3D2C"/>
    <w:rsid w:val="00124122"/>
    <w:rsid w:val="001A797E"/>
    <w:rsid w:val="001F25F3"/>
    <w:rsid w:val="002111BD"/>
    <w:rsid w:val="00266DFE"/>
    <w:rsid w:val="003046B0"/>
    <w:rsid w:val="0034617E"/>
    <w:rsid w:val="00392A99"/>
    <w:rsid w:val="003C10CE"/>
    <w:rsid w:val="003F78C1"/>
    <w:rsid w:val="00435BC2"/>
    <w:rsid w:val="004A6FD9"/>
    <w:rsid w:val="004C45E0"/>
    <w:rsid w:val="004E573C"/>
    <w:rsid w:val="004F13FE"/>
    <w:rsid w:val="004F7F9F"/>
    <w:rsid w:val="00511A1E"/>
    <w:rsid w:val="00517417"/>
    <w:rsid w:val="005202DC"/>
    <w:rsid w:val="00552CBA"/>
    <w:rsid w:val="0057014A"/>
    <w:rsid w:val="005874E8"/>
    <w:rsid w:val="005B3573"/>
    <w:rsid w:val="005F02C4"/>
    <w:rsid w:val="00617436"/>
    <w:rsid w:val="00631C90"/>
    <w:rsid w:val="006464E6"/>
    <w:rsid w:val="00676DC3"/>
    <w:rsid w:val="006E3A55"/>
    <w:rsid w:val="006F1B01"/>
    <w:rsid w:val="00703C85"/>
    <w:rsid w:val="00705805"/>
    <w:rsid w:val="00771F20"/>
    <w:rsid w:val="0079265C"/>
    <w:rsid w:val="007D41B4"/>
    <w:rsid w:val="00896B05"/>
    <w:rsid w:val="008A6981"/>
    <w:rsid w:val="008C5B72"/>
    <w:rsid w:val="008F4F5D"/>
    <w:rsid w:val="008F5E68"/>
    <w:rsid w:val="00A62FC8"/>
    <w:rsid w:val="00A83B19"/>
    <w:rsid w:val="00A86F4A"/>
    <w:rsid w:val="00A87008"/>
    <w:rsid w:val="00B416A8"/>
    <w:rsid w:val="00C05552"/>
    <w:rsid w:val="00C111FA"/>
    <w:rsid w:val="00C15D70"/>
    <w:rsid w:val="00C33614"/>
    <w:rsid w:val="00C735A4"/>
    <w:rsid w:val="00C86B61"/>
    <w:rsid w:val="00CF32DA"/>
    <w:rsid w:val="00D13926"/>
    <w:rsid w:val="00D52D2B"/>
    <w:rsid w:val="00E2131F"/>
    <w:rsid w:val="00E50C93"/>
    <w:rsid w:val="00E56407"/>
    <w:rsid w:val="00EA62E9"/>
    <w:rsid w:val="00ED18B8"/>
    <w:rsid w:val="00F04AF1"/>
    <w:rsid w:val="00F07F41"/>
    <w:rsid w:val="00F17259"/>
    <w:rsid w:val="00F905BE"/>
    <w:rsid w:val="00FA76AF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8C41-441E-48D1-9904-2669731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2025-02-18T02:25:00Z</cp:lastPrinted>
  <dcterms:created xsi:type="dcterms:W3CDTF">2025-02-25T01:21:00Z</dcterms:created>
  <dcterms:modified xsi:type="dcterms:W3CDTF">2025-02-25T01:21:00Z</dcterms:modified>
</cp:coreProperties>
</file>