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33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 xml:space="preserve">Глава Района 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_______________ И.В. Панченко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4E25C2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«01» декабря 2023</w:t>
      </w:r>
      <w:r w:rsidR="00231B33" w:rsidRPr="000D15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М.П.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0D1531" w:rsidRPr="000D1531" w:rsidRDefault="000D1531" w:rsidP="000D1531">
      <w:pPr>
        <w:spacing w:after="240" w:line="240" w:lineRule="exact"/>
        <w:ind w:left="709" w:right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D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граждан, состоящих на учете в качестве нуждающихся в </w:t>
      </w:r>
      <w:r w:rsidR="00BB7670">
        <w:rPr>
          <w:rFonts w:ascii="Times New Roman" w:hAnsi="Times New Roman" w:cs="Times New Roman"/>
          <w:color w:val="000000"/>
          <w:sz w:val="28"/>
          <w:szCs w:val="28"/>
        </w:rPr>
        <w:t>жилых помещениях по Плотниковскому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сельсовету Каменского района Алтайского края 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состоянию на </w:t>
      </w:r>
      <w:r w:rsidR="004E25C2">
        <w:rPr>
          <w:rFonts w:ascii="Times New Roman" w:hAnsi="Times New Roman" w:cs="Times New Roman"/>
          <w:color w:val="000000"/>
          <w:sz w:val="28"/>
          <w:szCs w:val="28"/>
          <w:u w:val="single"/>
        </w:rPr>
        <w:t>01 декабря 2023</w:t>
      </w:r>
      <w:r w:rsidRPr="000D15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231B33" w:rsidRPr="000D1531" w:rsidRDefault="004E25C2" w:rsidP="00231B33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01.12.2023</w:t>
      </w:r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374"/>
        <w:gridCol w:w="2155"/>
      </w:tblGrid>
      <w:tr w:rsidR="00231B33" w:rsidRPr="000D1531" w:rsidTr="003E19BA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Дата НПА о принятии на учет</w:t>
            </w:r>
          </w:p>
        </w:tc>
      </w:tr>
      <w:tr w:rsidR="00231B33" w:rsidRPr="000D1531" w:rsidTr="00F625B9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shd w:val="clear" w:color="auto" w:fill="auto"/>
            <w:hideMark/>
          </w:tcPr>
          <w:p w:rsidR="00231B33" w:rsidRPr="000D1531" w:rsidRDefault="00BB7670" w:rsidP="00231B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Подосетников Артем Евгеньевич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BB7670" w:rsidP="00231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25.07.2022</w:t>
            </w:r>
          </w:p>
        </w:tc>
      </w:tr>
    </w:tbl>
    <w:p w:rsidR="009E376B" w:rsidRPr="000D1531" w:rsidRDefault="00BB76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76B" w:rsidRPr="000D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60"/>
    <w:rsid w:val="000D1531"/>
    <w:rsid w:val="00185D60"/>
    <w:rsid w:val="00231B33"/>
    <w:rsid w:val="004E25C2"/>
    <w:rsid w:val="00AE4162"/>
    <w:rsid w:val="00BB7670"/>
    <w:rsid w:val="00BD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029"/>
  <w15:chartTrackingRefBased/>
  <w15:docId w15:val="{809DD4B5-341C-4D71-B079-1ADA48D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Uz</cp:lastModifiedBy>
  <cp:revision>5</cp:revision>
  <cp:lastPrinted>2025-08-14T02:29:00Z</cp:lastPrinted>
  <dcterms:created xsi:type="dcterms:W3CDTF">2025-08-14T02:16:00Z</dcterms:created>
  <dcterms:modified xsi:type="dcterms:W3CDTF">2025-08-14T02:36:00Z</dcterms:modified>
</cp:coreProperties>
</file>